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76" w:rsidRPr="008D21A9" w:rsidRDefault="00DB6E2B" w:rsidP="00F9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Анкета для родителей</w:t>
      </w:r>
      <w:r w:rsidR="00F95D76"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DB6E2B" w:rsidRPr="008D21A9" w:rsidRDefault="00DB6E2B" w:rsidP="00F95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F95D76"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 </w:t>
      </w:r>
      <w:r w:rsidR="0066433D"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формировании </w:t>
      </w:r>
      <w:r w:rsidR="00F95D76"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уровня личной безопасности у детей</w:t>
      </w:r>
      <w:r w:rsidRPr="008D21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66433D" w:rsidRPr="008D21A9" w:rsidRDefault="00DB6E2B" w:rsidP="0066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DB6E2B" w:rsidRPr="008D21A9" w:rsidRDefault="00DB6E2B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</w:t>
      </w:r>
      <w:r w:rsidR="005C5B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433D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</w:t>
      </w:r>
      <w:r w:rsidR="005C5B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433D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анкету, ответы на вопросы которой помогут собрать полную информацию </w:t>
      </w:r>
      <w:r w:rsidR="0066433D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и повышении </w:t>
      </w:r>
      <w:r w:rsidR="00F95D76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безопасности</w:t>
      </w:r>
      <w:r w:rsidR="00F95D76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F95D76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Анкета является анонимной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9" w:rsidRDefault="008D21A9" w:rsidP="00255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4F8" w:rsidRPr="008D21A9" w:rsidRDefault="008D21A9" w:rsidP="00255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554F8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Согласны ли </w:t>
      </w:r>
      <w:r w:rsidR="002635B1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554F8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тем, что число опасностей для жизни и здоровья детей в современном мире значительно возросло:</w:t>
      </w:r>
    </w:p>
    <w:p w:rsidR="008D21A9" w:rsidRPr="008D21A9" w:rsidRDefault="002554F8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  <w:r w:rsidR="005C5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5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В.Ваш вариант_________________________________</w:t>
      </w:r>
    </w:p>
    <w:p w:rsidR="002554F8" w:rsidRPr="008D21A9" w:rsidRDefault="002554F8" w:rsidP="00255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57" w:rsidRPr="008D21A9" w:rsidRDefault="00BF7DC9" w:rsidP="00F54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4D5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ли специально обучать детей правилам безопасного поведения?</w:t>
      </w:r>
    </w:p>
    <w:p w:rsidR="008D21A9" w:rsidRPr="008D21A9" w:rsidRDefault="00F54D57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Затрудняюсь</w:t>
      </w:r>
      <w:proofErr w:type="gramEnd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</w:t>
      </w:r>
    </w:p>
    <w:p w:rsidR="008D21A9" w:rsidRPr="008D21A9" w:rsidRDefault="008D21A9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D57" w:rsidRPr="008D21A9" w:rsidRDefault="00BF7DC9" w:rsidP="00F54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54D5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</w:t>
      </w:r>
      <w:r w:rsidR="002635B1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54D5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ы, что родители служат главным примером для ребенка по формированию основ безопасного поведения:</w:t>
      </w:r>
    </w:p>
    <w:p w:rsidR="008D21A9" w:rsidRPr="008D21A9" w:rsidRDefault="00F54D57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Затрудняюсь</w:t>
      </w:r>
      <w:proofErr w:type="gramEnd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</w:t>
      </w:r>
    </w:p>
    <w:p w:rsidR="008D21A9" w:rsidRPr="008D21A9" w:rsidRDefault="008D21A9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5B1" w:rsidRPr="008D21A9" w:rsidRDefault="00BF7DC9" w:rsidP="0026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635B1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ли Вы сказать о себе, что являетесь для своего ребенка образцом безопасного поведения?</w:t>
      </w:r>
    </w:p>
    <w:p w:rsidR="008D21A9" w:rsidRPr="008D21A9" w:rsidRDefault="002635B1" w:rsidP="008D2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могу                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Это не всегда так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Затрудняюсь ответить</w:t>
      </w:r>
    </w:p>
    <w:p w:rsidR="002635B1" w:rsidRPr="008D21A9" w:rsidRDefault="002635B1" w:rsidP="00263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56" w:rsidRPr="008D21A9" w:rsidRDefault="00BF7DC9" w:rsidP="005E7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E7956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Кто, по Вашему мнению, должен заниматься обучением детей основам безопасного поведения? </w:t>
      </w:r>
    </w:p>
    <w:p w:rsidR="00E04172" w:rsidRPr="008D21A9" w:rsidRDefault="005E7956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Семья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565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Специалисты МЧС, полиции, здравоохранения</w:t>
      </w:r>
    </w:p>
    <w:p w:rsidR="00E04172" w:rsidRPr="008D21A9" w:rsidRDefault="005E7956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Образовательное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        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Совместно</w:t>
      </w:r>
    </w:p>
    <w:p w:rsidR="005E7956" w:rsidRPr="008D21A9" w:rsidRDefault="005E7956" w:rsidP="005E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Ваш вариант ответа_______________________________________________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E7956" w:rsidRPr="008D21A9" w:rsidRDefault="005E7956" w:rsidP="005E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BFE" w:rsidRPr="008D21A9" w:rsidRDefault="00565E6C" w:rsidP="00486BFE">
      <w:pPr>
        <w:pStyle w:val="a3"/>
        <w:shd w:val="clear" w:color="auto" w:fill="FFFFFF"/>
        <w:spacing w:before="0" w:beforeAutospacing="0" w:after="0" w:afterAutospacing="0"/>
        <w:jc w:val="both"/>
      </w:pPr>
      <w:r>
        <w:t>6</w:t>
      </w:r>
      <w:r w:rsidR="00BF7DC9">
        <w:t xml:space="preserve">. </w:t>
      </w:r>
      <w:r w:rsidR="00486BFE" w:rsidRPr="008D21A9">
        <w:t>Учите ли Вы своего ребенка тому, как нужно вести себя в сложных, неожиданных, экстремальных ситуациях?</w:t>
      </w:r>
    </w:p>
    <w:p w:rsidR="008D21A9" w:rsidRPr="008D21A9" w:rsidRDefault="00486BFE" w:rsidP="008D21A9">
      <w:pPr>
        <w:pStyle w:val="a3"/>
        <w:shd w:val="clear" w:color="auto" w:fill="FFFFFF"/>
        <w:spacing w:before="0" w:beforeAutospacing="0" w:after="0" w:afterAutospacing="0"/>
      </w:pPr>
      <w:r w:rsidRPr="008D21A9">
        <w:t>А. Да</w:t>
      </w:r>
      <w:r w:rsidR="008D21A9" w:rsidRPr="008D21A9">
        <w:t xml:space="preserve"> </w:t>
      </w:r>
      <w:r w:rsidR="008D21A9">
        <w:t xml:space="preserve">                               </w:t>
      </w:r>
      <w:r w:rsidR="008D21A9" w:rsidRPr="008D21A9">
        <w:t xml:space="preserve">Б. </w:t>
      </w:r>
      <w:proofErr w:type="gramStart"/>
      <w:r w:rsidR="008D21A9" w:rsidRPr="008D21A9">
        <w:t xml:space="preserve">Нет </w:t>
      </w:r>
      <w:r w:rsidR="008D21A9">
        <w:t xml:space="preserve">                           </w:t>
      </w:r>
      <w:r w:rsidR="00565E6C">
        <w:t xml:space="preserve">   </w:t>
      </w:r>
      <w:r w:rsidR="008D21A9" w:rsidRPr="008D21A9">
        <w:t xml:space="preserve">В. </w:t>
      </w:r>
      <w:r w:rsidR="00565E6C" w:rsidRPr="008D21A9">
        <w:t>Затрудняюсь</w:t>
      </w:r>
      <w:proofErr w:type="gramEnd"/>
      <w:r w:rsidR="00565E6C" w:rsidRPr="008D21A9">
        <w:t xml:space="preserve"> ответить</w:t>
      </w:r>
    </w:p>
    <w:p w:rsidR="00565E6C" w:rsidRDefault="00565E6C" w:rsidP="00CB0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9F7" w:rsidRPr="008D21A9" w:rsidRDefault="00565E6C" w:rsidP="00CB0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09F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да, </w:t>
      </w:r>
      <w:proofErr w:type="gramStart"/>
      <w:r w:rsidR="00CB09F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CB09F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методы </w:t>
      </w:r>
      <w:r w:rsid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 и </w:t>
      </w:r>
      <w:r w:rsidR="00CB09F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Вы используете?</w:t>
      </w:r>
      <w:r w:rsidR="00CB09F7" w:rsidRPr="008D2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B09F7" w:rsidRPr="008D21A9" w:rsidRDefault="00CB09F7" w:rsidP="00CB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Читаем нравоучения</w:t>
      </w:r>
    </w:p>
    <w:p w:rsidR="00CB09F7" w:rsidRPr="008D21A9" w:rsidRDefault="00CB09F7" w:rsidP="00CB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Накладываем</w:t>
      </w:r>
      <w:r w:rsidR="009F476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запреты</w:t>
      </w:r>
      <w:r w:rsidR="009F476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76B" w:rsidRPr="008D21A9">
        <w:rPr>
          <w:rFonts w:ascii="Times New Roman" w:hAnsi="Times New Roman" w:cs="Times New Roman"/>
          <w:sz w:val="24"/>
          <w:szCs w:val="24"/>
        </w:rPr>
        <w:t>«Не трогай», «Отойди», «Нельзя»</w:t>
      </w:r>
    </w:p>
    <w:p w:rsidR="00CB09F7" w:rsidRPr="008D21A9" w:rsidRDefault="00CB09F7" w:rsidP="00CB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Проводим беседы</w:t>
      </w:r>
    </w:p>
    <w:p w:rsidR="00866361" w:rsidRDefault="00CB09F7" w:rsidP="00CB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Анализируем с ребёнком опасные ситуации и вместе с ним рассматриваем возможные выходы </w:t>
      </w:r>
    </w:p>
    <w:p w:rsidR="00CB09F7" w:rsidRPr="008D21A9" w:rsidRDefault="00CB09F7" w:rsidP="00CB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Обсуждаем опасные ситуации на конкретных житейских примерах</w:t>
      </w:r>
    </w:p>
    <w:p w:rsidR="00CB09F7" w:rsidRPr="008D21A9" w:rsidRDefault="00CB09F7" w:rsidP="00CB0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Е.  </w:t>
      </w:r>
      <w:r w:rsidRP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Другие методы__________________________________________________</w:t>
      </w:r>
      <w:r w:rsidR="00E041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</w:t>
      </w:r>
    </w:p>
    <w:p w:rsidR="00CB09F7" w:rsidRPr="008D21A9" w:rsidRDefault="00CB09F7" w:rsidP="0023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2B" w:rsidRPr="008D21A9" w:rsidRDefault="00866361" w:rsidP="00232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</w:t>
      </w:r>
      <w:r w:rsidR="002329E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свое имя, фамилию, адрес проживания, номер телефона</w:t>
      </w:r>
      <w:r w:rsidR="002329E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имена родителей?</w:t>
      </w:r>
    </w:p>
    <w:p w:rsidR="008D21A9" w:rsidRPr="008D21A9" w:rsidRDefault="00470842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Частично, знает только_____________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BF7DC9" w:rsidRDefault="00BF7DC9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2B" w:rsidRPr="008D21A9" w:rsidRDefault="00866361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 ребёнок находится один дома без присмотра взрослых:</w:t>
      </w:r>
    </w:p>
    <w:p w:rsidR="00BF7DC9" w:rsidRPr="008D21A9" w:rsidRDefault="007E195B" w:rsidP="00BF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бывает дома один</w:t>
      </w:r>
      <w:r w:rsidR="00BF7DC9" w:rsidRP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BF7DC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Меньше часа</w:t>
      </w:r>
    </w:p>
    <w:p w:rsidR="00BF7DC9" w:rsidRPr="008D21A9" w:rsidRDefault="007E195B" w:rsidP="00BF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1-3 часа</w:t>
      </w:r>
      <w:r w:rsidR="00BF7DC9" w:rsidRP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F7DC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Более трёх часов</w:t>
      </w:r>
    </w:p>
    <w:p w:rsidR="00DB6E2B" w:rsidRPr="008D21A9" w:rsidRDefault="00DB6E2B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1E" w:rsidRPr="008D21A9" w:rsidRDefault="00E04172" w:rsidP="0052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 из дома, выключаете ли Вы электроприборы из розеток?</w:t>
      </w:r>
    </w:p>
    <w:p w:rsidR="008D21A9" w:rsidRPr="008D21A9" w:rsidRDefault="00522F1E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 всегда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никогда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Только при длительном отсутствии</w:t>
      </w:r>
    </w:p>
    <w:p w:rsidR="008D21A9" w:rsidRPr="008D21A9" w:rsidRDefault="008D21A9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5B" w:rsidRPr="008D21A9" w:rsidRDefault="00E04172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195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Обучаете ли Вы ребенка правилам пользования бытовыми приборами?</w:t>
      </w:r>
    </w:p>
    <w:p w:rsidR="008D21A9" w:rsidRPr="008D21A9" w:rsidRDefault="007E195B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7E195B" w:rsidRPr="008D21A9" w:rsidRDefault="007E195B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5B" w:rsidRPr="008D21A9" w:rsidRDefault="00E04172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195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Объясняете ли Вы ребенку правила поведения с незнакомыми людьми?</w:t>
      </w:r>
    </w:p>
    <w:p w:rsidR="008D21A9" w:rsidRPr="008D21A9" w:rsidRDefault="00470842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95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7E195B" w:rsidRPr="008D21A9" w:rsidRDefault="007E195B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5B" w:rsidRPr="008D21A9" w:rsidRDefault="00E04172" w:rsidP="007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195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Отпускаете ли Вы гулять своего ребенка одного во двор?</w:t>
      </w:r>
    </w:p>
    <w:p w:rsidR="008D21A9" w:rsidRPr="008D21A9" w:rsidRDefault="00470842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95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 друзьями</w:t>
      </w:r>
    </w:p>
    <w:p w:rsidR="00DB6E2B" w:rsidRPr="008D21A9" w:rsidRDefault="00E04172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беспокоит </w:t>
      </w:r>
      <w:r w:rsidR="00625468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в связи с безопасностью ребёнка в быту (дома):</w:t>
      </w:r>
    </w:p>
    <w:p w:rsidR="00DB6E2B" w:rsidRPr="008D21A9" w:rsidRDefault="00625468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может открыть дверь посторонним</w:t>
      </w:r>
    </w:p>
    <w:p w:rsidR="00DB6E2B" w:rsidRPr="008D21A9" w:rsidRDefault="00625468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пользуется </w:t>
      </w:r>
      <w:r w:rsidR="00AE4973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электроприборами</w:t>
      </w:r>
      <w:r w:rsidR="00AE4973" w:rsidRPr="008D21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B6E2B" w:rsidRPr="008D21A9" w:rsidRDefault="00625468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длительный просмотр телепередач и игр</w:t>
      </w:r>
      <w:r w:rsidR="00AE4973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компьютере</w:t>
      </w:r>
      <w:r w:rsidR="00AE4973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телефоне</w:t>
      </w:r>
    </w:p>
    <w:p w:rsidR="00DB6E2B" w:rsidRPr="008D21A9" w:rsidRDefault="00DB6E2B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2B" w:rsidRPr="008D21A9" w:rsidRDefault="00E04172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Обсуждаете ли Вы с ребенком правила дорожного движения и последствия их нарушений?</w:t>
      </w:r>
    </w:p>
    <w:p w:rsidR="008D21A9" w:rsidRPr="008D21A9" w:rsidRDefault="00625468" w:rsidP="008D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DB6E2B" w:rsidRPr="008D21A9" w:rsidRDefault="00DB6E2B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E2B" w:rsidRPr="008D21A9" w:rsidRDefault="00E04172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занимаетесь обучением ребёнка безопасному поведению:</w:t>
      </w:r>
    </w:p>
    <w:p w:rsidR="00E04172" w:rsidRPr="008D21A9" w:rsidRDefault="00625468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егулярно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Эпизодически</w:t>
      </w:r>
    </w:p>
    <w:p w:rsidR="00DB6E2B" w:rsidRPr="008D21A9" w:rsidRDefault="00625468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происшествием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Ограничиваемся запретами на то, что делать нельзя</w:t>
      </w:r>
    </w:p>
    <w:p w:rsidR="00DB6E2B" w:rsidRPr="008D21A9" w:rsidRDefault="00DB6E2B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5C" w:rsidRPr="008D21A9" w:rsidRDefault="00866361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качества необходимо формировать у ребёнка в целях обеспечения личной безопасности: </w:t>
      </w:r>
    </w:p>
    <w:p w:rsidR="00E04172" w:rsidRPr="008D21A9" w:rsidRDefault="00625468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Ответственность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Осторожность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Отзывчивость</w:t>
      </w:r>
    </w:p>
    <w:p w:rsidR="00E04172" w:rsidRPr="008D21A9" w:rsidRDefault="00625468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Уверенность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Уважение к людям </w:t>
      </w:r>
    </w:p>
    <w:p w:rsidR="0010285C" w:rsidRPr="008D21A9" w:rsidRDefault="0010285C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5C" w:rsidRPr="008D21A9" w:rsidRDefault="00866361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качества ребёнка вызывают беспокойство, </w:t>
      </w:r>
      <w:r w:rsidR="006A514A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провоцирующие риск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поведения: </w:t>
      </w:r>
    </w:p>
    <w:p w:rsidR="00E04172" w:rsidRPr="008D21A9" w:rsidRDefault="006A514A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евнимательность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Забывчивость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Рассеянность </w:t>
      </w:r>
    </w:p>
    <w:p w:rsidR="00E04172" w:rsidRPr="008D21A9" w:rsidRDefault="006A514A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Неуверенность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Несамостоятельность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Е. Доверчивость к незнакомым людям</w:t>
      </w:r>
    </w:p>
    <w:p w:rsidR="00E04172" w:rsidRPr="008D21A9" w:rsidRDefault="00E04172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5C" w:rsidRPr="008D21A9" w:rsidRDefault="00866361" w:rsidP="00F9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="00E94B6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вашему мнению качества характера</w:t>
      </w:r>
      <w:r w:rsidR="00E94B67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защищают ребёнка от опасностей: </w:t>
      </w:r>
    </w:p>
    <w:p w:rsidR="00E04172" w:rsidRPr="008D21A9" w:rsidRDefault="00E94B67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Осторожность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Внимательность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Уверенность</w:t>
      </w:r>
    </w:p>
    <w:p w:rsidR="00E04172" w:rsidRPr="008D21A9" w:rsidRDefault="00E94B67" w:rsidP="00E0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амостоятельность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B6E2B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Наблюдательность </w:t>
      </w:r>
    </w:p>
    <w:p w:rsidR="00DB6E2B" w:rsidRPr="008D21A9" w:rsidRDefault="00DB6E2B" w:rsidP="0052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1E" w:rsidRPr="008D21A9" w:rsidRDefault="00866361" w:rsidP="00522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считаете, есть ли у Вашего ребёнка какие-либо личностные или поведенческие особенности, провоцирующие опасное поведение:</w:t>
      </w:r>
    </w:p>
    <w:p w:rsidR="00E04172" w:rsidRPr="008D21A9" w:rsidRDefault="00522F1E" w:rsidP="00E04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Чрезмерная неуверенность </w:t>
      </w:r>
    </w:p>
    <w:p w:rsidR="00E04172" w:rsidRPr="008D21A9" w:rsidRDefault="00522F1E" w:rsidP="00E04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Агрессивность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Рассеянное внимание </w:t>
      </w:r>
    </w:p>
    <w:p w:rsidR="00E04172" w:rsidRPr="008D21A9" w:rsidRDefault="00522F1E" w:rsidP="00E041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Чрезмерная застенчивость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Е. Сильная подверженность чужому влиянию </w:t>
      </w:r>
    </w:p>
    <w:p w:rsidR="00522F1E" w:rsidRPr="008D21A9" w:rsidRDefault="00522F1E" w:rsidP="0052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Ж. Другие качества:________________________________________________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22F1E" w:rsidRPr="008D21A9" w:rsidRDefault="00522F1E" w:rsidP="0052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F1E" w:rsidRPr="008D21A9" w:rsidRDefault="00E04172" w:rsidP="0052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 Вы, что у Вас доверительные отношения с ребенком 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вами откровенен?</w:t>
      </w:r>
    </w:p>
    <w:p w:rsidR="008D21A9" w:rsidRPr="008D21A9" w:rsidRDefault="00522F1E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gramStart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Затрудняюсь</w:t>
      </w:r>
      <w:proofErr w:type="gramEnd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ответить</w:t>
      </w:r>
    </w:p>
    <w:p w:rsidR="00866361" w:rsidRDefault="00866361" w:rsidP="00102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85C" w:rsidRPr="008D21A9" w:rsidRDefault="00DA3663" w:rsidP="00102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285C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больше всего тревожит Вас, что является наиболее опасным для Вашего 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0285C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ебенка?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85C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22F1E" w:rsidRPr="008D21A9" w:rsidRDefault="00DA3663" w:rsidP="0052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Используете ли Вы книги и телепередачи, чтобы акцентировать внимание ребенка на вопросах личной безопасности?</w:t>
      </w:r>
    </w:p>
    <w:p w:rsidR="008D21A9" w:rsidRPr="008D21A9" w:rsidRDefault="00522F1E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Да</w:t>
      </w:r>
      <w:r w:rsid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</w:t>
      </w:r>
      <w:r w:rsidR="008D21A9" w:rsidRP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Б. Нет </w:t>
      </w:r>
      <w:r w:rsid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</w:t>
      </w:r>
      <w:r w:rsidR="008D21A9" w:rsidRP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Иногда</w:t>
      </w:r>
      <w:r w:rsidR="008663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8D21A9" w:rsidRPr="008D21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связи с происшествием</w:t>
      </w:r>
    </w:p>
    <w:p w:rsidR="008D21A9" w:rsidRPr="008D21A9" w:rsidRDefault="008D21A9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341D3" w:rsidRPr="008D21A9" w:rsidRDefault="00DA366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341D3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Нуждаетесь ли Вы в оказании информационной поддержки со стороны образовательного учреждения, служб, ведающих вопросами охраны жизни и здоровья?</w:t>
      </w:r>
    </w:p>
    <w:p w:rsidR="008D21A9" w:rsidRPr="008D21A9" w:rsidRDefault="007341D3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 </w:t>
      </w:r>
      <w:proofErr w:type="gramStart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Затрудняюсь</w:t>
      </w:r>
      <w:proofErr w:type="gramEnd"/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ответить</w:t>
      </w:r>
    </w:p>
    <w:p w:rsidR="008D21A9" w:rsidRPr="008D21A9" w:rsidRDefault="008D21A9" w:rsidP="008D2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1D3" w:rsidRPr="008D21A9" w:rsidRDefault="00DA366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663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457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вид информационно-</w:t>
      </w:r>
      <w:r w:rsidR="007341D3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просветительской работы для Вас более приемлем? </w:t>
      </w:r>
    </w:p>
    <w:p w:rsidR="007341D3" w:rsidRPr="008D21A9" w:rsidRDefault="007341D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Родительские собрания</w:t>
      </w:r>
    </w:p>
    <w:p w:rsidR="007341D3" w:rsidRPr="008D21A9" w:rsidRDefault="007341D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Индивидуальные консультации</w:t>
      </w:r>
      <w:r w:rsidR="00E04172" w:rsidRP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рупповые консультации</w:t>
      </w:r>
    </w:p>
    <w:p w:rsidR="007341D3" w:rsidRPr="008D21A9" w:rsidRDefault="007341D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Памятки, буклеты, информационные стенды</w:t>
      </w:r>
    </w:p>
    <w:p w:rsidR="007341D3" w:rsidRPr="008D21A9" w:rsidRDefault="007341D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практикумы, семинары, тренинги</w:t>
      </w:r>
    </w:p>
    <w:p w:rsidR="007341D3" w:rsidRPr="008D21A9" w:rsidRDefault="007341D3" w:rsidP="007341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E04172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формы работы:_________________________________</w:t>
      </w:r>
    </w:p>
    <w:p w:rsidR="008D21A9" w:rsidRDefault="008D21A9" w:rsidP="003D4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79" w:rsidRPr="008D21A9" w:rsidRDefault="00866361" w:rsidP="003D4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A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ли Вы к </w:t>
      </w:r>
      <w:r w:rsidR="003D457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 с Центром  по организации совместной работы в обеспечении личной безопасности Ваших детей и воспитанию у них культуры безопасности?</w:t>
      </w:r>
      <w:r w:rsidR="003D4579" w:rsidRPr="008D21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D21A9" w:rsidRPr="008D21A9" w:rsidRDefault="003D4579" w:rsidP="008D2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Да, готов (а).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D21A9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Нет, не готов (а).</w:t>
      </w:r>
    </w:p>
    <w:p w:rsidR="003D4579" w:rsidRPr="008D21A9" w:rsidRDefault="003D4579" w:rsidP="003D4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Готов (а), при   условии__________________________________________</w:t>
      </w:r>
    </w:p>
    <w:p w:rsidR="0010285C" w:rsidRPr="008D21A9" w:rsidRDefault="0010285C" w:rsidP="00866361">
      <w:pPr>
        <w:spacing w:before="150" w:after="150" w:line="240" w:lineRule="auto"/>
        <w:jc w:val="center"/>
        <w:rPr>
          <w:sz w:val="24"/>
          <w:szCs w:val="24"/>
        </w:rPr>
      </w:pPr>
      <w:r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сотрудничество</w:t>
      </w:r>
      <w:r w:rsidR="00522F1E" w:rsidRPr="008D21A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10285C" w:rsidRPr="008D21A9" w:rsidSect="00565E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5506B"/>
    <w:multiLevelType w:val="multilevel"/>
    <w:tmpl w:val="D19E4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6E2B"/>
    <w:rsid w:val="000B7A42"/>
    <w:rsid w:val="0010285C"/>
    <w:rsid w:val="002329EB"/>
    <w:rsid w:val="002554F8"/>
    <w:rsid w:val="002635B1"/>
    <w:rsid w:val="003D4579"/>
    <w:rsid w:val="00420F68"/>
    <w:rsid w:val="004543A9"/>
    <w:rsid w:val="00470842"/>
    <w:rsid w:val="00486BFE"/>
    <w:rsid w:val="005032B3"/>
    <w:rsid w:val="00522F1E"/>
    <w:rsid w:val="00565E6C"/>
    <w:rsid w:val="005C5B5B"/>
    <w:rsid w:val="005E7956"/>
    <w:rsid w:val="00610609"/>
    <w:rsid w:val="00625468"/>
    <w:rsid w:val="0066433D"/>
    <w:rsid w:val="006A514A"/>
    <w:rsid w:val="006F0C10"/>
    <w:rsid w:val="007341D3"/>
    <w:rsid w:val="007E195B"/>
    <w:rsid w:val="00866361"/>
    <w:rsid w:val="008D21A9"/>
    <w:rsid w:val="009F476B"/>
    <w:rsid w:val="00A67A1E"/>
    <w:rsid w:val="00AB0C47"/>
    <w:rsid w:val="00AE4973"/>
    <w:rsid w:val="00B6342F"/>
    <w:rsid w:val="00BB1CE7"/>
    <w:rsid w:val="00BE54D5"/>
    <w:rsid w:val="00BF7DC9"/>
    <w:rsid w:val="00C17D7A"/>
    <w:rsid w:val="00C71DF4"/>
    <w:rsid w:val="00CB09F7"/>
    <w:rsid w:val="00CC1737"/>
    <w:rsid w:val="00DA3663"/>
    <w:rsid w:val="00DB6E2B"/>
    <w:rsid w:val="00E04172"/>
    <w:rsid w:val="00E94B67"/>
    <w:rsid w:val="00F54D57"/>
    <w:rsid w:val="00F569C1"/>
    <w:rsid w:val="00F9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4"/>
  </w:style>
  <w:style w:type="paragraph" w:styleId="1">
    <w:name w:val="heading 1"/>
    <w:basedOn w:val="a"/>
    <w:link w:val="10"/>
    <w:uiPriority w:val="9"/>
    <w:qFormat/>
    <w:rsid w:val="00DB6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E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B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6E2B"/>
    <w:rPr>
      <w:b/>
      <w:bCs/>
    </w:rPr>
  </w:style>
  <w:style w:type="paragraph" w:customStyle="1" w:styleId="c1">
    <w:name w:val="c1"/>
    <w:basedOn w:val="a"/>
    <w:rsid w:val="00DB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6E2B"/>
  </w:style>
  <w:style w:type="paragraph" w:customStyle="1" w:styleId="c5">
    <w:name w:val="c5"/>
    <w:basedOn w:val="a"/>
    <w:rsid w:val="00DB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B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6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put-group-title">
    <w:name w:val="input-group-title"/>
    <w:basedOn w:val="a0"/>
    <w:rsid w:val="00DB6E2B"/>
  </w:style>
  <w:style w:type="character" w:customStyle="1" w:styleId="help-block">
    <w:name w:val="help-block"/>
    <w:basedOn w:val="a0"/>
    <w:rsid w:val="00DB6E2B"/>
  </w:style>
  <w:style w:type="table" w:styleId="a5">
    <w:name w:val="Table Grid"/>
    <w:basedOn w:val="a1"/>
    <w:uiPriority w:val="59"/>
    <w:rsid w:val="002554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0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UNI.CORP</dc:creator>
  <cp:keywords/>
  <dc:description/>
  <cp:lastModifiedBy>UNI.CORP</cp:lastModifiedBy>
  <cp:revision>29</cp:revision>
  <dcterms:created xsi:type="dcterms:W3CDTF">2018-03-16T05:01:00Z</dcterms:created>
  <dcterms:modified xsi:type="dcterms:W3CDTF">2018-03-20T04:01:00Z</dcterms:modified>
</cp:coreProperties>
</file>